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663" w:rsidRPr="008D6299" w:rsidRDefault="00A63663" w:rsidP="00A636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D400E30" wp14:editId="2D6D203B">
            <wp:extent cx="523875" cy="638175"/>
            <wp:effectExtent l="0" t="0" r="9525" b="0"/>
            <wp:docPr id="76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663" w:rsidRPr="008D6299" w:rsidRDefault="00A63663" w:rsidP="00A636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63663" w:rsidRPr="008D6299" w:rsidRDefault="00A63663" w:rsidP="00A6366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63663" w:rsidRPr="008D6299" w:rsidRDefault="00A63663" w:rsidP="00A63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63663" w:rsidRPr="008D6299" w:rsidRDefault="00A63663" w:rsidP="00A636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3663" w:rsidRPr="008D6299" w:rsidRDefault="00A63663" w:rsidP="00A636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63663" w:rsidRPr="008D6299" w:rsidRDefault="00A63663" w:rsidP="00A63663">
      <w:pPr>
        <w:rPr>
          <w:sz w:val="28"/>
          <w:szCs w:val="28"/>
        </w:rPr>
      </w:pPr>
    </w:p>
    <w:p w:rsidR="00A63663" w:rsidRPr="008D6299" w:rsidRDefault="00A63663" w:rsidP="00A636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3271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63663" w:rsidRDefault="00A63663" w:rsidP="00A63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663" w:rsidRPr="006F3116" w:rsidRDefault="00A63663" w:rsidP="00A63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663" w:rsidRPr="006F3116" w:rsidRDefault="00A63663" w:rsidP="00A63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F3116">
        <w:rPr>
          <w:rFonts w:ascii="Times New Roman" w:eastAsia="Times New Roman" w:hAnsi="Times New Roman" w:cs="Times New Roman"/>
          <w:b/>
          <w:sz w:val="24"/>
          <w:szCs w:val="24"/>
        </w:rPr>
        <w:t>Про  розгляд</w:t>
      </w:r>
      <w:proofErr w:type="gramEnd"/>
      <w:r w:rsidRPr="006F3116">
        <w:rPr>
          <w:rFonts w:ascii="Times New Roman" w:eastAsia="Times New Roman" w:hAnsi="Times New Roman" w:cs="Times New Roman"/>
          <w:b/>
          <w:sz w:val="24"/>
          <w:szCs w:val="24"/>
        </w:rPr>
        <w:t xml:space="preserve"> заяви</w:t>
      </w:r>
    </w:p>
    <w:p w:rsidR="00A63663" w:rsidRPr="006F3116" w:rsidRDefault="00A63663" w:rsidP="00A63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3116">
        <w:rPr>
          <w:rFonts w:ascii="Times New Roman" w:eastAsia="Times New Roman" w:hAnsi="Times New Roman" w:cs="Times New Roman"/>
          <w:b/>
          <w:sz w:val="24"/>
          <w:szCs w:val="24"/>
        </w:rPr>
        <w:t xml:space="preserve">гр. </w:t>
      </w:r>
      <w:proofErr w:type="spellStart"/>
      <w:r w:rsidRPr="006F3116">
        <w:rPr>
          <w:rFonts w:ascii="Times New Roman" w:eastAsia="Times New Roman" w:hAnsi="Times New Roman" w:cs="Times New Roman"/>
          <w:b/>
          <w:sz w:val="24"/>
          <w:szCs w:val="24"/>
        </w:rPr>
        <w:t>Пригодського</w:t>
      </w:r>
      <w:proofErr w:type="spellEnd"/>
      <w:r w:rsidRPr="006F3116">
        <w:rPr>
          <w:rFonts w:ascii="Times New Roman" w:eastAsia="Times New Roman" w:hAnsi="Times New Roman" w:cs="Times New Roman"/>
          <w:b/>
          <w:sz w:val="24"/>
          <w:szCs w:val="24"/>
        </w:rPr>
        <w:t xml:space="preserve"> Я.В.</w:t>
      </w:r>
    </w:p>
    <w:p w:rsidR="00A63663" w:rsidRPr="006F3116" w:rsidRDefault="00A63663" w:rsidP="00A63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3663" w:rsidRPr="006F3116" w:rsidRDefault="00A63663" w:rsidP="00A63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3663" w:rsidRPr="006F3116" w:rsidRDefault="00A63663" w:rsidP="00A63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116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Пригодського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Ярослава </w:t>
      </w:r>
      <w:proofErr w:type="gramStart"/>
      <w:r w:rsidRPr="006F3116">
        <w:rPr>
          <w:rFonts w:ascii="Times New Roman" w:eastAsia="Times New Roman" w:hAnsi="Times New Roman" w:cs="Times New Roman"/>
          <w:sz w:val="24"/>
          <w:szCs w:val="24"/>
        </w:rPr>
        <w:t>Вячеславовича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proofErr w:type="gram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надання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дозволу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в м. Буча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0,1000 га для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в межах міста Буча,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пропозицію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комісії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містобудування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ст. 12, пунктом 34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A63663" w:rsidRPr="006F3116" w:rsidRDefault="00A63663" w:rsidP="00A636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3663" w:rsidRPr="006F3116" w:rsidRDefault="00A63663" w:rsidP="00A63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3116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63663" w:rsidRPr="006F3116" w:rsidRDefault="00A63663" w:rsidP="00A63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3663" w:rsidRPr="006F3116" w:rsidRDefault="00A63663" w:rsidP="00A6366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Відмовити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Пригодському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Ярославу Вячеславовичу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задоволенні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заяви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63663" w:rsidRPr="006F3116" w:rsidRDefault="00A63663" w:rsidP="00A6366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3663" w:rsidRPr="006F3116" w:rsidRDefault="00A63663" w:rsidP="00A6366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Земельному відділу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повідомити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заявника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прийняте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 xml:space="preserve"> радою </w:t>
      </w:r>
      <w:proofErr w:type="spellStart"/>
      <w:r w:rsidRPr="006F3116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6F311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63663" w:rsidRPr="006F3116" w:rsidRDefault="00A63663" w:rsidP="00A63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3663" w:rsidRPr="006F3116" w:rsidRDefault="00A63663" w:rsidP="00A63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3663" w:rsidRDefault="00A63663" w:rsidP="00A63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63663" w:rsidRPr="006F3116" w:rsidRDefault="00A63663" w:rsidP="00A63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F3116">
        <w:rPr>
          <w:rFonts w:ascii="Times New Roman" w:eastAsia="Times New Roman" w:hAnsi="Times New Roman" w:cs="Times New Roman"/>
          <w:b/>
          <w:sz w:val="24"/>
          <w:szCs w:val="24"/>
        </w:rPr>
        <w:t>Міський</w:t>
      </w:r>
      <w:proofErr w:type="spellEnd"/>
      <w:r w:rsidRPr="006F3116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голова</w:t>
      </w:r>
      <w:r w:rsidRPr="006F311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6F311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6F311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</w:t>
      </w:r>
      <w:r w:rsidRPr="006F3116">
        <w:rPr>
          <w:rFonts w:ascii="Times New Roman" w:eastAsia="Times New Roman" w:hAnsi="Times New Roman" w:cs="Times New Roman"/>
          <w:b/>
          <w:sz w:val="24"/>
          <w:szCs w:val="24"/>
        </w:rPr>
        <w:t>А.П.Федорук</w:t>
      </w:r>
    </w:p>
    <w:p w:rsidR="00A63663" w:rsidRPr="006F3116" w:rsidRDefault="00A63663" w:rsidP="00A63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63663" w:rsidRPr="006F3116" w:rsidRDefault="00A63663" w:rsidP="00A63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D139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133"/>
    <w:rsid w:val="004D4E27"/>
    <w:rsid w:val="00687D71"/>
    <w:rsid w:val="00794133"/>
    <w:rsid w:val="00A6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E2D1A-C150-499A-8EFE-6D4D71E1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66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2019-08-27T08:51:00Z</dcterms:created>
  <dcterms:modified xsi:type="dcterms:W3CDTF">2019-08-27T08:51:00Z</dcterms:modified>
</cp:coreProperties>
</file>